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南银理财珠联璧合鑫逸稳两年170期封闭式公募人民币理财产品（NYXY000888）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NYXY000888)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16,074,575.57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