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南银理财鼎瑞汇鑫万利宝半年57期封闭式公募人民币理财产品（NYHX000020）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NYHX000020)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18,143,938.11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